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039" w:rsidRDefault="00EF7039" w:rsidP="00CC4E5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DB6328" wp14:editId="0877DC7D">
                <wp:simplePos x="0" y="0"/>
                <wp:positionH relativeFrom="column">
                  <wp:posOffset>3639185</wp:posOffset>
                </wp:positionH>
                <wp:positionV relativeFrom="paragraph">
                  <wp:posOffset>-218885</wp:posOffset>
                </wp:positionV>
                <wp:extent cx="3321050" cy="653143"/>
                <wp:effectExtent l="0" t="0" r="12700" b="13970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5314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F7039" w:rsidRDefault="00EF7039" w:rsidP="00EF703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8430A2">
                              <w:rPr>
                                <w:rFonts w:ascii="Cambria" w:hAnsi="Cambria"/>
                                <w:b/>
                              </w:rPr>
                              <w:t>CW: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8430A2">
                              <w:rPr>
                                <w:rFonts w:ascii="Cambria" w:hAnsi="Cambria"/>
                              </w:rPr>
                              <w:t>Quadratics</w:t>
                            </w:r>
                          </w:p>
                          <w:p w:rsidR="00EF7039" w:rsidRDefault="00EF7039" w:rsidP="00EF703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:rsidR="00CC4E56" w:rsidRDefault="008430A2" w:rsidP="00EF7039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5/15</w:t>
                            </w:r>
                            <w:r w:rsidR="00CC4E56">
                              <w:rPr>
                                <w:rFonts w:ascii="Cambria" w:hAnsi="Cambria"/>
                              </w:rPr>
                              <w:t>/2015</w:t>
                            </w:r>
                          </w:p>
                          <w:p w:rsidR="00EF7039" w:rsidRPr="00AF3FFC" w:rsidRDefault="00EF7039" w:rsidP="00EF70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DB6328" id="Rounded Rectangle 3" o:spid="_x0000_s1026" style="position:absolute;margin-left:286.55pt;margin-top:-17.25pt;width:261.5pt;height:51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" strokeweight="1.5pt">
                <v:textbox>
                  <w:txbxContent>
                    <w:p w:rsidR="00EF7039" w:rsidRDefault="00EF7039" w:rsidP="00EF703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 w:rsidRPr="008430A2">
                        <w:rPr>
                          <w:rFonts w:ascii="Cambria" w:hAnsi="Cambria"/>
                          <w:b/>
                        </w:rPr>
                        <w:t>CW: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r w:rsidR="008430A2">
                        <w:rPr>
                          <w:rFonts w:ascii="Cambria" w:hAnsi="Cambria"/>
                        </w:rPr>
                        <w:t>Quadratics</w:t>
                      </w:r>
                    </w:p>
                    <w:p w:rsidR="00EF7039" w:rsidRDefault="00EF7039" w:rsidP="00EF703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:rsidR="00CC4E56" w:rsidRDefault="008430A2" w:rsidP="00EF7039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5/15</w:t>
                      </w:r>
                      <w:r w:rsidR="00CC4E56">
                        <w:rPr>
                          <w:rFonts w:ascii="Cambria" w:hAnsi="Cambria"/>
                        </w:rPr>
                        <w:t>/2015</w:t>
                      </w:r>
                    </w:p>
                    <w:p w:rsidR="00EF7039" w:rsidRPr="00AF3FFC" w:rsidRDefault="00EF7039" w:rsidP="00EF703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t>Name: ___________________________________________</w:t>
      </w:r>
    </w:p>
    <w:p w:rsidR="008430A2" w:rsidRDefault="008430A2" w:rsidP="00EF7039"/>
    <w:p w:rsidR="00EF7039" w:rsidRDefault="008430A2" w:rsidP="00EF7039">
      <w:r>
        <w:t>Compare the two equations below. Create a list of similarities and differences.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5"/>
        <w:gridCol w:w="5490"/>
      </w:tblGrid>
      <w:tr w:rsidR="008430A2" w:rsidTr="008430A2">
        <w:tc>
          <w:tcPr>
            <w:tcW w:w="5125" w:type="dxa"/>
          </w:tcPr>
          <w:p w:rsidR="008430A2" w:rsidRDefault="008430A2" w:rsidP="008430A2">
            <m:oMathPara>
              <m:oMath>
                <m:r>
                  <w:rPr>
                    <w:rFonts w:ascii="Cambria Math" w:hAnsi="Cambria Math"/>
                  </w:rPr>
                  <m:t>y=(x-7)(x+1)</m:t>
                </m:r>
              </m:oMath>
            </m:oMathPara>
          </w:p>
        </w:tc>
        <w:tc>
          <w:tcPr>
            <w:tcW w:w="5490" w:type="dxa"/>
          </w:tcPr>
          <w:p w:rsidR="008430A2" w:rsidRDefault="008430A2">
            <m:oMathPara>
              <m:oMath>
                <m:r>
                  <w:rPr>
                    <w:rFonts w:ascii="Cambria Math" w:hAnsi="Cambria Math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(x-3)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-16</m:t>
                </m:r>
              </m:oMath>
            </m:oMathPara>
          </w:p>
        </w:tc>
      </w:tr>
      <w:tr w:rsidR="008430A2" w:rsidTr="008430A2">
        <w:trPr>
          <w:trHeight w:val="1862"/>
        </w:trPr>
        <w:tc>
          <w:tcPr>
            <w:tcW w:w="10615" w:type="dxa"/>
            <w:gridSpan w:val="2"/>
          </w:tcPr>
          <w:p w:rsidR="008430A2" w:rsidRDefault="008430A2" w:rsidP="00EF7039">
            <w:pPr>
              <w:spacing w:line="360" w:lineRule="auto"/>
            </w:pPr>
            <w:r>
              <w:t>Differences:</w:t>
            </w:r>
          </w:p>
        </w:tc>
      </w:tr>
      <w:tr w:rsidR="008430A2" w:rsidTr="008430A2">
        <w:trPr>
          <w:trHeight w:val="1970"/>
        </w:trPr>
        <w:tc>
          <w:tcPr>
            <w:tcW w:w="10615" w:type="dxa"/>
            <w:gridSpan w:val="2"/>
          </w:tcPr>
          <w:p w:rsidR="008430A2" w:rsidRDefault="008430A2" w:rsidP="00EF7039">
            <w:pPr>
              <w:spacing w:line="360" w:lineRule="auto"/>
            </w:pPr>
            <w:r>
              <w:t>Similarities:</w:t>
            </w:r>
          </w:p>
        </w:tc>
      </w:tr>
    </w:tbl>
    <w:p w:rsidR="00EF7039" w:rsidRDefault="00EF7039"/>
    <w:p w:rsidR="008430A2" w:rsidRDefault="008430A2">
      <w:r>
        <w:t>Graph the two equations: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</w:tblGrid>
      <w:tr w:rsidR="00EF7039" w:rsidTr="00CC4E56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  <w:tcBorders>
              <w:right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left w:val="single" w:sz="24" w:space="0" w:color="auto"/>
            </w:tcBorders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CC4E56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  <w:tcBorders>
              <w:right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left w:val="single" w:sz="24" w:space="0" w:color="auto"/>
            </w:tcBorders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CC4E56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  <w:tcBorders>
              <w:right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left w:val="single" w:sz="24" w:space="0" w:color="auto"/>
            </w:tcBorders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CC4E56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  <w:tcBorders>
              <w:right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left w:val="single" w:sz="24" w:space="0" w:color="auto"/>
            </w:tcBorders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CC4E56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  <w:tcBorders>
              <w:right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left w:val="single" w:sz="24" w:space="0" w:color="auto"/>
            </w:tcBorders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CC4E56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  <w:tcBorders>
              <w:right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left w:val="single" w:sz="24" w:space="0" w:color="auto"/>
            </w:tcBorders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CC4E56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  <w:tcBorders>
              <w:right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left w:val="single" w:sz="24" w:space="0" w:color="auto"/>
            </w:tcBorders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CC4E56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  <w:tcBorders>
              <w:right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left w:val="single" w:sz="24" w:space="0" w:color="auto"/>
            </w:tcBorders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CC4E56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  <w:tcBorders>
              <w:right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left w:val="single" w:sz="24" w:space="0" w:color="auto"/>
            </w:tcBorders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CC4E56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  <w:tcBorders>
              <w:right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left w:val="single" w:sz="24" w:space="0" w:color="auto"/>
            </w:tcBorders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CC4E56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  <w:tcBorders>
              <w:right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left w:val="single" w:sz="24" w:space="0" w:color="auto"/>
            </w:tcBorders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CC4E56">
        <w:trPr>
          <w:jc w:val="center"/>
        </w:trPr>
        <w:tc>
          <w:tcPr>
            <w:tcW w:w="274" w:type="dxa"/>
            <w:tcBorders>
              <w:bottom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bottom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bottom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bottom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bottom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bottom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bottom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bottom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bottom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bottom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bottom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bottom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bottom w:val="single" w:sz="24" w:space="0" w:color="auto"/>
              <w:right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left w:val="single" w:sz="24" w:space="0" w:color="auto"/>
              <w:bottom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bottom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bottom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bottom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bottom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bottom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bottom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bottom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bottom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bottom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bottom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bottom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bottom w:val="single" w:sz="24" w:space="0" w:color="auto"/>
            </w:tcBorders>
          </w:tcPr>
          <w:p w:rsidR="00EF7039" w:rsidRDefault="00EF7039"/>
        </w:tc>
      </w:tr>
      <w:tr w:rsidR="00EF7039" w:rsidTr="00CC4E56">
        <w:trPr>
          <w:jc w:val="center"/>
        </w:trPr>
        <w:tc>
          <w:tcPr>
            <w:tcW w:w="274" w:type="dxa"/>
            <w:tcBorders>
              <w:top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top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top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top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top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top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top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top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top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top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top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top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top w:val="single" w:sz="24" w:space="0" w:color="auto"/>
              <w:right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top w:val="single" w:sz="24" w:space="0" w:color="auto"/>
              <w:left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top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top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top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top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top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top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top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top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top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top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top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top w:val="single" w:sz="24" w:space="0" w:color="auto"/>
            </w:tcBorders>
          </w:tcPr>
          <w:p w:rsidR="00EF7039" w:rsidRDefault="00EF7039"/>
        </w:tc>
      </w:tr>
      <w:tr w:rsidR="00EF7039" w:rsidTr="00CC4E56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  <w:tcBorders>
              <w:right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left w:val="single" w:sz="24" w:space="0" w:color="auto"/>
            </w:tcBorders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CC4E56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  <w:tcBorders>
              <w:right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left w:val="single" w:sz="24" w:space="0" w:color="auto"/>
            </w:tcBorders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CC4E56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  <w:tcBorders>
              <w:right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left w:val="single" w:sz="24" w:space="0" w:color="auto"/>
            </w:tcBorders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CC4E56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  <w:tcBorders>
              <w:right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left w:val="single" w:sz="24" w:space="0" w:color="auto"/>
            </w:tcBorders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CC4E56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  <w:tcBorders>
              <w:right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left w:val="single" w:sz="24" w:space="0" w:color="auto"/>
            </w:tcBorders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CC4E56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  <w:tcBorders>
              <w:right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left w:val="single" w:sz="24" w:space="0" w:color="auto"/>
            </w:tcBorders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CC4E56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  <w:tcBorders>
              <w:right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left w:val="single" w:sz="24" w:space="0" w:color="auto"/>
            </w:tcBorders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CC4E56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  <w:tcBorders>
              <w:right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left w:val="single" w:sz="24" w:space="0" w:color="auto"/>
            </w:tcBorders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CC4E56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  <w:tcBorders>
              <w:right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left w:val="single" w:sz="24" w:space="0" w:color="auto"/>
            </w:tcBorders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  <w:tr w:rsidR="00EF7039" w:rsidTr="00CC4E56">
        <w:trPr>
          <w:jc w:val="center"/>
        </w:trPr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  <w:tcBorders>
              <w:right w:val="single" w:sz="24" w:space="0" w:color="auto"/>
            </w:tcBorders>
          </w:tcPr>
          <w:p w:rsidR="00EF7039" w:rsidRDefault="00EF7039"/>
        </w:tc>
        <w:tc>
          <w:tcPr>
            <w:tcW w:w="274" w:type="dxa"/>
            <w:tcBorders>
              <w:left w:val="single" w:sz="24" w:space="0" w:color="auto"/>
            </w:tcBorders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  <w:tc>
          <w:tcPr>
            <w:tcW w:w="274" w:type="dxa"/>
          </w:tcPr>
          <w:p w:rsidR="00EF7039" w:rsidRDefault="00EF7039"/>
        </w:tc>
      </w:tr>
    </w:tbl>
    <w:p w:rsidR="008430A2" w:rsidRDefault="008430A2" w:rsidP="00CC4E56"/>
    <w:p w:rsidR="008430A2" w:rsidRDefault="008430A2" w:rsidP="00CC4E56">
      <w:r>
        <w:t>What did you notice?</w:t>
      </w:r>
    </w:p>
    <w:p w:rsidR="008430A2" w:rsidRDefault="008430A2" w:rsidP="00CC4E56"/>
    <w:p w:rsidR="008430A2" w:rsidRDefault="008430A2" w:rsidP="008430A2">
      <w:pPr>
        <w:pStyle w:val="ListParagraph"/>
        <w:numPr>
          <w:ilvl w:val="0"/>
          <w:numId w:val="2"/>
        </w:numPr>
      </w:pPr>
      <w:r>
        <w:lastRenderedPageBreak/>
        <w:t>If there was a question asking you to find the minimum y-</w:t>
      </w:r>
      <w:proofErr w:type="gramStart"/>
      <w:r>
        <w:t>value.</w:t>
      </w:r>
      <w:proofErr w:type="gramEnd"/>
      <w:r>
        <w:t xml:space="preserve"> Which equation would have been more helpful, why?</w:t>
      </w:r>
    </w:p>
    <w:p w:rsidR="008430A2" w:rsidRDefault="008430A2" w:rsidP="00CC4E56"/>
    <w:p w:rsidR="008430A2" w:rsidRDefault="008430A2" w:rsidP="00CC4E56"/>
    <w:p w:rsidR="008430A2" w:rsidRDefault="008430A2" w:rsidP="00CC4E56"/>
    <w:p w:rsidR="008430A2" w:rsidRDefault="008430A2" w:rsidP="00CC4E56"/>
    <w:p w:rsidR="008430A2" w:rsidRDefault="008430A2" w:rsidP="008430A2">
      <w:pPr>
        <w:pStyle w:val="ListParagraph"/>
        <w:numPr>
          <w:ilvl w:val="0"/>
          <w:numId w:val="2"/>
        </w:numPr>
      </w:pPr>
      <w:r>
        <w:t>If there had been a question asking you what the x-intercepts were. Which equation would have been more helpful, why?</w:t>
      </w:r>
    </w:p>
    <w:p w:rsidR="008430A2" w:rsidRDefault="008430A2" w:rsidP="008430A2">
      <w:pPr>
        <w:ind w:left="360"/>
      </w:pPr>
    </w:p>
    <w:p w:rsidR="008430A2" w:rsidRDefault="008430A2" w:rsidP="008430A2">
      <w:pPr>
        <w:ind w:left="360"/>
      </w:pPr>
    </w:p>
    <w:p w:rsidR="008430A2" w:rsidRDefault="008430A2" w:rsidP="008430A2">
      <w:pPr>
        <w:ind w:left="360"/>
      </w:pPr>
    </w:p>
    <w:p w:rsidR="008430A2" w:rsidRDefault="008430A2" w:rsidP="008430A2">
      <w:pPr>
        <w:pStyle w:val="ListParagraph"/>
        <w:numPr>
          <w:ilvl w:val="0"/>
          <w:numId w:val="2"/>
        </w:numPr>
      </w:pPr>
      <w:r>
        <w:t>Create a question where the factored form will make finding the answer easier.</w:t>
      </w:r>
    </w:p>
    <w:p w:rsidR="008430A2" w:rsidRDefault="008430A2" w:rsidP="008430A2"/>
    <w:p w:rsidR="008430A2" w:rsidRDefault="008430A2" w:rsidP="008430A2">
      <w:bookmarkStart w:id="0" w:name="_GoBack"/>
      <w:bookmarkEnd w:id="0"/>
    </w:p>
    <w:p w:rsidR="008430A2" w:rsidRDefault="008430A2" w:rsidP="008430A2"/>
    <w:p w:rsidR="008430A2" w:rsidRDefault="008430A2" w:rsidP="008430A2"/>
    <w:p w:rsidR="008430A2" w:rsidRDefault="008430A2" w:rsidP="008430A2">
      <w:pPr>
        <w:pStyle w:val="ListParagraph"/>
        <w:numPr>
          <w:ilvl w:val="0"/>
          <w:numId w:val="2"/>
        </w:numPr>
      </w:pPr>
      <w:r>
        <w:t xml:space="preserve">Create a question where the </w:t>
      </w:r>
      <w:r w:rsidR="001853D2">
        <w:t>vertex</w:t>
      </w:r>
      <w:r>
        <w:t xml:space="preserve"> form will make finding the answer easier.</w:t>
      </w:r>
    </w:p>
    <w:p w:rsidR="008430A2" w:rsidRDefault="008430A2" w:rsidP="008430A2">
      <w:pPr>
        <w:ind w:left="360"/>
      </w:pPr>
    </w:p>
    <w:p w:rsidR="008430A2" w:rsidRDefault="008430A2" w:rsidP="008430A2">
      <w:pPr>
        <w:ind w:left="360"/>
      </w:pPr>
    </w:p>
    <w:p w:rsidR="008430A2" w:rsidRDefault="008430A2" w:rsidP="008430A2">
      <w:pPr>
        <w:ind w:left="360"/>
      </w:pPr>
    </w:p>
    <w:p w:rsidR="008430A2" w:rsidRDefault="008430A2" w:rsidP="008430A2">
      <w:pPr>
        <w:ind w:left="360"/>
      </w:pPr>
      <w:r>
        <w:t>Exit Ticket:</w:t>
      </w:r>
    </w:p>
    <w:p w:rsidR="008430A2" w:rsidRDefault="008430A2" w:rsidP="008430A2">
      <w:pPr>
        <w:ind w:left="360"/>
      </w:pPr>
      <w:r>
        <w:t>Watch the video. What questions do you have in order to determine if the basketball will make it into the hoop?</w:t>
      </w:r>
    </w:p>
    <w:sectPr w:rsidR="008430A2" w:rsidSect="00EF70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C7888"/>
    <w:multiLevelType w:val="hybridMultilevel"/>
    <w:tmpl w:val="D91CAFFA"/>
    <w:lvl w:ilvl="0" w:tplc="B77450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552B63"/>
    <w:multiLevelType w:val="hybridMultilevel"/>
    <w:tmpl w:val="5F9E9A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039"/>
    <w:rsid w:val="001853D2"/>
    <w:rsid w:val="004333BD"/>
    <w:rsid w:val="006B2BDA"/>
    <w:rsid w:val="006E5A9E"/>
    <w:rsid w:val="008430A2"/>
    <w:rsid w:val="00BD7284"/>
    <w:rsid w:val="00CC4E56"/>
    <w:rsid w:val="00D43AC4"/>
    <w:rsid w:val="00EF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15AD9-E781-4B38-91D1-51C8B2526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F7039"/>
    <w:rPr>
      <w:color w:val="808080"/>
    </w:rPr>
  </w:style>
  <w:style w:type="paragraph" w:styleId="ListParagraph">
    <w:name w:val="List Paragraph"/>
    <w:basedOn w:val="Normal"/>
    <w:uiPriority w:val="34"/>
    <w:qFormat/>
    <w:rsid w:val="00BD72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53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3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Mitrovich, Rebecca</dc:creator>
  <cp:keywords/>
  <dc:description/>
  <cp:lastModifiedBy>Mitrovich, Rebecca</cp:lastModifiedBy>
  <cp:revision>3</cp:revision>
  <cp:lastPrinted>2015-05-15T11:41:00Z</cp:lastPrinted>
  <dcterms:created xsi:type="dcterms:W3CDTF">2015-05-15T11:40:00Z</dcterms:created>
  <dcterms:modified xsi:type="dcterms:W3CDTF">2015-05-15T11:43:00Z</dcterms:modified>
</cp:coreProperties>
</file>